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13"/>
        <w:gridCol w:w="3960"/>
        <w:gridCol w:w="3870"/>
      </w:tblGrid>
      <w:tr w:rsidR="00601B3A" w:rsidRPr="00F05DD6" w14:paraId="6E5E5985" w14:textId="77777777" w:rsidTr="00133D92">
        <w:trPr>
          <w:trHeight w:val="1700"/>
          <w:tblCellSpacing w:w="20" w:type="dxa"/>
        </w:trPr>
        <w:tc>
          <w:tcPr>
            <w:tcW w:w="2353" w:type="dxa"/>
            <w:shd w:val="clear" w:color="auto" w:fill="auto"/>
          </w:tcPr>
          <w:p w14:paraId="7F028C67" w14:textId="77777777" w:rsidR="00601B3A" w:rsidRPr="00F05DD6" w:rsidRDefault="00601B3A" w:rsidP="00133D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5"/>
                <w:szCs w:val="25"/>
              </w:rPr>
              <w:drawing>
                <wp:inline distT="0" distB="0" distL="0" distR="0" wp14:anchorId="2E1597DB" wp14:editId="0D6F71B9">
                  <wp:extent cx="727075" cy="1013460"/>
                  <wp:effectExtent l="19050" t="0" r="0" b="0"/>
                  <wp:docPr id="2" name="Picture 1" descr="Logo PVI-text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VI-text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shd w:val="clear" w:color="auto" w:fill="auto"/>
          </w:tcPr>
          <w:p w14:paraId="1FD1385E" w14:textId="77777777" w:rsidR="00601B3A" w:rsidRPr="00F05DD6" w:rsidRDefault="00601B3A" w:rsidP="00133D92">
            <w:pPr>
              <w:rPr>
                <w:rFonts w:ascii="Times New Roman" w:hAnsi="Times New Roman"/>
                <w:b/>
                <w:caps/>
                <w:sz w:val="25"/>
                <w:szCs w:val="25"/>
              </w:rPr>
            </w:pPr>
          </w:p>
          <w:p w14:paraId="386C25D2" w14:textId="77777777" w:rsidR="00601B3A" w:rsidRPr="00F05DD6" w:rsidRDefault="00601B3A" w:rsidP="00133D92">
            <w:pPr>
              <w:jc w:val="center"/>
              <w:rPr>
                <w:rFonts w:ascii="Times New Roman" w:hAnsi="Times New Roman"/>
                <w:b/>
                <w:caps/>
                <w:sz w:val="25"/>
                <w:szCs w:val="25"/>
              </w:rPr>
            </w:pPr>
          </w:p>
          <w:p w14:paraId="27F3C18E" w14:textId="77777777" w:rsidR="00601B3A" w:rsidRPr="00F05DD6" w:rsidRDefault="00601B3A" w:rsidP="00133D9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caps/>
                <w:sz w:val="25"/>
                <w:szCs w:val="25"/>
              </w:rPr>
              <w:t>BẢN MÔ TẢ CÔNG VIỆC</w:t>
            </w:r>
          </w:p>
          <w:p w14:paraId="4D553D60" w14:textId="77777777" w:rsidR="00601B3A" w:rsidRPr="00F05DD6" w:rsidRDefault="00601B3A" w:rsidP="00133D92">
            <w:pPr>
              <w:rPr>
                <w:rFonts w:ascii="Times New Roman" w:hAnsi="Times New Roman"/>
                <w:i/>
                <w:sz w:val="25"/>
                <w:szCs w:val="25"/>
              </w:rPr>
            </w:pPr>
          </w:p>
        </w:tc>
        <w:tc>
          <w:tcPr>
            <w:tcW w:w="3810" w:type="dxa"/>
            <w:shd w:val="clear" w:color="auto" w:fill="auto"/>
          </w:tcPr>
          <w:p w14:paraId="5A206F14" w14:textId="77777777" w:rsidR="00601B3A" w:rsidRPr="00F05DD6" w:rsidRDefault="00601B3A" w:rsidP="00133D92">
            <w:pPr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</w:p>
          <w:p w14:paraId="29523EFD" w14:textId="77777777" w:rsidR="00601B3A" w:rsidRPr="00F05DD6" w:rsidRDefault="00601B3A" w:rsidP="00133D92">
            <w:pPr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Lần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ban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hành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>/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sửa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đổi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>:   /</w:t>
            </w:r>
          </w:p>
          <w:p w14:paraId="534738E4" w14:textId="77777777" w:rsidR="00601B3A" w:rsidRPr="00F05DD6" w:rsidRDefault="00601B3A" w:rsidP="00133D92">
            <w:pPr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hiệu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lực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>:   /   /</w:t>
            </w:r>
          </w:p>
        </w:tc>
      </w:tr>
    </w:tbl>
    <w:p w14:paraId="349D233A" w14:textId="77777777" w:rsidR="00601B3A" w:rsidRPr="00F05DD6" w:rsidRDefault="00601B3A" w:rsidP="00601B3A">
      <w:pPr>
        <w:pStyle w:val="BodyText"/>
        <w:jc w:val="center"/>
        <w:rPr>
          <w:rFonts w:ascii="Times New Roman" w:hAnsi="Times New Roman"/>
          <w:b/>
          <w:noProof/>
          <w:sz w:val="25"/>
          <w:szCs w:val="25"/>
        </w:rPr>
      </w:pPr>
    </w:p>
    <w:tbl>
      <w:tblPr>
        <w:tblW w:w="102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29"/>
        <w:gridCol w:w="3684"/>
        <w:gridCol w:w="1440"/>
        <w:gridCol w:w="2790"/>
      </w:tblGrid>
      <w:tr w:rsidR="00601B3A" w:rsidRPr="00F05DD6" w14:paraId="10D67A6D" w14:textId="77777777" w:rsidTr="00133D92">
        <w:trPr>
          <w:trHeight w:val="345"/>
          <w:tblCellSpacing w:w="20" w:type="dxa"/>
        </w:trPr>
        <w:tc>
          <w:tcPr>
            <w:tcW w:w="10163" w:type="dxa"/>
            <w:gridSpan w:val="4"/>
            <w:shd w:val="clear" w:color="auto" w:fill="auto"/>
            <w:vAlign w:val="center"/>
          </w:tcPr>
          <w:p w14:paraId="0B5D2EBB" w14:textId="77777777" w:rsidR="00601B3A" w:rsidRPr="00664991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bCs/>
                <w:noProof/>
                <w:color w:val="000000" w:themeColor="text1"/>
                <w:sz w:val="25"/>
                <w:szCs w:val="25"/>
              </w:rPr>
            </w:pPr>
            <w:r w:rsidRPr="00664991">
              <w:rPr>
                <w:rFonts w:ascii="Times New Roman" w:hAnsi="Times New Roman"/>
                <w:b/>
                <w:bCs/>
                <w:noProof/>
                <w:color w:val="000000" w:themeColor="text1"/>
                <w:sz w:val="25"/>
                <w:szCs w:val="25"/>
              </w:rPr>
              <w:t>I. THÔNG TIN CHUNG</w:t>
            </w:r>
          </w:p>
        </w:tc>
      </w:tr>
      <w:tr w:rsidR="00601B3A" w:rsidRPr="00F05DD6" w14:paraId="6E342DA9" w14:textId="77777777" w:rsidTr="00133D92">
        <w:trPr>
          <w:trHeight w:val="295"/>
          <w:tblCellSpacing w:w="20" w:type="dxa"/>
        </w:trPr>
        <w:tc>
          <w:tcPr>
            <w:tcW w:w="2269" w:type="dxa"/>
            <w:shd w:val="clear" w:color="auto" w:fill="auto"/>
          </w:tcPr>
          <w:p w14:paraId="0F236DCF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noProof/>
                <w:sz w:val="25"/>
                <w:szCs w:val="25"/>
              </w:rPr>
              <w:t>Đơn vị/Ban</w:t>
            </w:r>
          </w:p>
        </w:tc>
        <w:tc>
          <w:tcPr>
            <w:tcW w:w="7854" w:type="dxa"/>
            <w:gridSpan w:val="3"/>
            <w:shd w:val="clear" w:color="auto" w:fill="auto"/>
          </w:tcPr>
          <w:p w14:paraId="5D38593E" w14:textId="77777777" w:rsidR="00601B3A" w:rsidRPr="00F05DD6" w:rsidRDefault="00601B3A" w:rsidP="00133D92">
            <w:pPr>
              <w:pStyle w:val="Heading1"/>
              <w:spacing w:before="120" w:line="240" w:lineRule="auto"/>
              <w:rPr>
                <w:rFonts w:ascii="Times New Roman" w:hAnsi="Times New Roman"/>
                <w:color w:val="auto"/>
                <w:sz w:val="25"/>
                <w:szCs w:val="25"/>
              </w:rPr>
            </w:pPr>
            <w:bookmarkStart w:id="1" w:name="_Toc451173819"/>
            <w:bookmarkStart w:id="2" w:name="_Toc452451474"/>
            <w:bookmarkStart w:id="3" w:name="_Toc452471884"/>
            <w:bookmarkStart w:id="4" w:name="_Toc464649378"/>
            <w:bookmarkStart w:id="5" w:name="_Toc464650006"/>
            <w:bookmarkStart w:id="6" w:name="_Toc465264574"/>
            <w:proofErr w:type="spellStart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>Công</w:t>
            </w:r>
            <w:proofErr w:type="spellEnd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 ty </w:t>
            </w:r>
            <w:proofErr w:type="spellStart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>Cổ</w:t>
            </w:r>
            <w:proofErr w:type="spellEnd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>phần</w:t>
            </w:r>
            <w:proofErr w:type="spellEnd"/>
            <w:r w:rsidRPr="00F05DD6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 PVI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55C47E75" w14:textId="6B9D7B11" w:rsidR="00601B3A" w:rsidRPr="00F05DD6" w:rsidRDefault="00601B3A" w:rsidP="00133D92">
            <w:pPr>
              <w:pStyle w:val="BodyText"/>
              <w:spacing w:before="12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Ban</w:t>
            </w:r>
            <w:r w:rsidR="00C4644D">
              <w:rPr>
                <w:rFonts w:ascii="Times New Roman" w:hAnsi="Times New Roman"/>
                <w:b/>
                <w:sz w:val="25"/>
                <w:szCs w:val="25"/>
              </w:rPr>
              <w:t xml:space="preserve"> CNTT</w:t>
            </w:r>
          </w:p>
        </w:tc>
      </w:tr>
      <w:tr w:rsidR="00601B3A" w:rsidRPr="00F05DD6" w14:paraId="0ECC9B2E" w14:textId="77777777" w:rsidTr="00133D92">
        <w:trPr>
          <w:trHeight w:val="295"/>
          <w:tblCellSpacing w:w="20" w:type="dxa"/>
        </w:trPr>
        <w:tc>
          <w:tcPr>
            <w:tcW w:w="2269" w:type="dxa"/>
            <w:shd w:val="clear" w:color="auto" w:fill="auto"/>
          </w:tcPr>
          <w:p w14:paraId="62C8A075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noProof/>
                <w:sz w:val="25"/>
                <w:szCs w:val="25"/>
              </w:rPr>
              <w:t>Chức danh công việc:</w:t>
            </w:r>
          </w:p>
        </w:tc>
        <w:tc>
          <w:tcPr>
            <w:tcW w:w="3644" w:type="dxa"/>
            <w:shd w:val="clear" w:color="auto" w:fill="auto"/>
          </w:tcPr>
          <w:p w14:paraId="45C09048" w14:textId="654BE988" w:rsidR="00601B3A" w:rsidRDefault="00D41EC1" w:rsidP="00133D92">
            <w:pPr>
              <w:pStyle w:val="Heading1"/>
              <w:spacing w:before="120" w:line="240" w:lineRule="auto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5"/>
                <w:szCs w:val="25"/>
              </w:rPr>
              <w:t>C</w:t>
            </w:r>
            <w:r w:rsidR="00601B3A" w:rsidRPr="0074389D">
              <w:rPr>
                <w:rFonts w:ascii="Times New Roman" w:hAnsi="Times New Roman"/>
                <w:color w:val="FF0000"/>
                <w:sz w:val="25"/>
                <w:szCs w:val="25"/>
              </w:rPr>
              <w:t>huyên</w:t>
            </w:r>
            <w:proofErr w:type="spellEnd"/>
            <w:r w:rsidR="00601B3A" w:rsidRPr="0074389D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="00601B3A" w:rsidRPr="0074389D">
              <w:rPr>
                <w:rFonts w:ascii="Times New Roman" w:hAnsi="Times New Roman"/>
                <w:color w:val="FF0000"/>
                <w:sz w:val="25"/>
                <w:szCs w:val="25"/>
              </w:rPr>
              <w:t>viên</w:t>
            </w:r>
            <w:proofErr w:type="spellEnd"/>
          </w:p>
          <w:p w14:paraId="076BE397" w14:textId="77777777" w:rsidR="00601B3A" w:rsidRDefault="00601B3A" w:rsidP="00133D92">
            <w:pPr>
              <w:pStyle w:val="Heading1"/>
              <w:spacing w:before="120" w:line="240" w:lineRule="auto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  <w:tc>
          <w:tcPr>
            <w:tcW w:w="1400" w:type="dxa"/>
            <w:shd w:val="clear" w:color="auto" w:fill="auto"/>
          </w:tcPr>
          <w:p w14:paraId="5106CBA1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noProof/>
                <w:sz w:val="25"/>
                <w:szCs w:val="25"/>
              </w:rPr>
              <w:t>Mã công việc:</w:t>
            </w:r>
          </w:p>
        </w:tc>
        <w:tc>
          <w:tcPr>
            <w:tcW w:w="2730" w:type="dxa"/>
            <w:shd w:val="clear" w:color="auto" w:fill="auto"/>
          </w:tcPr>
          <w:p w14:paraId="0CBECD09" w14:textId="0F0C87C7" w:rsidR="00601B3A" w:rsidRPr="0074389D" w:rsidRDefault="00601B3A" w:rsidP="00133D92">
            <w:pPr>
              <w:pStyle w:val="BodyText"/>
              <w:spacing w:before="120"/>
              <w:rPr>
                <w:rFonts w:ascii="Times New Roman" w:hAnsi="Times New Roman"/>
                <w:b/>
                <w:noProof/>
                <w:color w:val="FF0000"/>
                <w:sz w:val="25"/>
                <w:szCs w:val="25"/>
              </w:rPr>
            </w:pPr>
          </w:p>
        </w:tc>
      </w:tr>
      <w:tr w:rsidR="00601B3A" w:rsidRPr="00F05DD6" w14:paraId="7BE0F412" w14:textId="77777777" w:rsidTr="00133D92">
        <w:trPr>
          <w:trHeight w:val="295"/>
          <w:tblCellSpacing w:w="20" w:type="dxa"/>
        </w:trPr>
        <w:tc>
          <w:tcPr>
            <w:tcW w:w="2269" w:type="dxa"/>
            <w:shd w:val="clear" w:color="auto" w:fill="auto"/>
          </w:tcPr>
          <w:p w14:paraId="5A69DD12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716AD5">
              <w:rPr>
                <w:rFonts w:ascii="Times New Roman" w:hAnsi="Times New Roman"/>
                <w:b/>
                <w:noProof/>
                <w:sz w:val="25"/>
                <w:szCs w:val="25"/>
              </w:rPr>
              <w:t>Mảng công việc, lĩnh vực được giao phụ trách/ thực hiện</w:t>
            </w:r>
          </w:p>
        </w:tc>
        <w:tc>
          <w:tcPr>
            <w:tcW w:w="3644" w:type="dxa"/>
            <w:shd w:val="clear" w:color="auto" w:fill="auto"/>
          </w:tcPr>
          <w:p w14:paraId="4857AA52" w14:textId="4FCB9C36" w:rsidR="00601B3A" w:rsidRDefault="00A01F05" w:rsidP="00133D9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C4644D">
              <w:rPr>
                <w:rFonts w:ascii="Times New Roman" w:hAnsi="Times New Roman"/>
              </w:rPr>
              <w:t>riển</w:t>
            </w:r>
            <w:proofErr w:type="spellEnd"/>
            <w:r w:rsidR="00C4644D">
              <w:rPr>
                <w:rFonts w:ascii="Times New Roman" w:hAnsi="Times New Roman"/>
              </w:rPr>
              <w:t xml:space="preserve"> </w:t>
            </w:r>
            <w:proofErr w:type="spellStart"/>
            <w:r w:rsidR="00C4644D">
              <w:rPr>
                <w:rFonts w:ascii="Times New Roman" w:hAnsi="Times New Roman"/>
              </w:rPr>
              <w:t>khai</w:t>
            </w:r>
            <w:proofErr w:type="spellEnd"/>
            <w:r w:rsidR="00C4644D">
              <w:rPr>
                <w:rFonts w:ascii="Times New Roman" w:hAnsi="Times New Roman"/>
              </w:rPr>
              <w:t xml:space="preserve">, </w:t>
            </w:r>
            <w:proofErr w:type="spellStart"/>
            <w:r w:rsidR="00C4644D">
              <w:rPr>
                <w:rFonts w:ascii="Times New Roman" w:hAnsi="Times New Roman"/>
              </w:rPr>
              <w:t>vận</w:t>
            </w:r>
            <w:proofErr w:type="spellEnd"/>
            <w:r w:rsidR="00C4644D">
              <w:rPr>
                <w:rFonts w:ascii="Times New Roman" w:hAnsi="Times New Roman"/>
              </w:rPr>
              <w:t xml:space="preserve"> </w:t>
            </w:r>
            <w:proofErr w:type="spellStart"/>
            <w:r w:rsidR="00C4644D">
              <w:rPr>
                <w:rFonts w:ascii="Times New Roman" w:hAnsi="Times New Roman"/>
              </w:rPr>
              <w:t>hành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</w:t>
            </w:r>
            <w:r w:rsidR="00D41EC1">
              <w:rPr>
                <w:rFonts w:ascii="Times New Roman" w:hAnsi="Times New Roman"/>
              </w:rPr>
              <w:t>uản</w:t>
            </w:r>
            <w:proofErr w:type="spellEnd"/>
            <w:r>
              <w:rPr>
                <w:rFonts w:ascii="Times New Roman" w:hAnsi="Times New Roman"/>
              </w:rPr>
              <w:t xml:space="preserve"> tr</w:t>
            </w:r>
            <w:r w:rsidR="00D41EC1">
              <w:rPr>
                <w:rFonts w:ascii="Times New Roman" w:hAnsi="Times New Roman"/>
              </w:rPr>
              <w:t>ị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C4644D">
              <w:rPr>
                <w:rFonts w:ascii="Times New Roman" w:hAnsi="Times New Roman"/>
              </w:rPr>
              <w:t>hệ</w:t>
            </w:r>
            <w:proofErr w:type="spellEnd"/>
            <w:r w:rsidR="00C4644D">
              <w:rPr>
                <w:rFonts w:ascii="Times New Roman" w:hAnsi="Times New Roman"/>
              </w:rPr>
              <w:t xml:space="preserve"> </w:t>
            </w:r>
            <w:proofErr w:type="spellStart"/>
            <w:r w:rsidR="00C4644D">
              <w:rPr>
                <w:rFonts w:ascii="Times New Roman" w:hAnsi="Times New Roman"/>
              </w:rPr>
              <w:t>thống</w:t>
            </w:r>
            <w:proofErr w:type="spellEnd"/>
            <w:r w:rsidR="00C4644D">
              <w:rPr>
                <w:rFonts w:ascii="Times New Roman" w:hAnsi="Times New Roman"/>
              </w:rPr>
              <w:t xml:space="preserve"> </w:t>
            </w:r>
            <w:r w:rsidR="00D41EC1">
              <w:rPr>
                <w:rFonts w:ascii="Times New Roman" w:hAnsi="Times New Roman"/>
              </w:rPr>
              <w:t xml:space="preserve">an </w:t>
            </w:r>
            <w:proofErr w:type="spellStart"/>
            <w:r w:rsidR="00D41EC1">
              <w:rPr>
                <w:rFonts w:ascii="Times New Roman" w:hAnsi="Times New Roman"/>
              </w:rPr>
              <w:t>ninh</w:t>
            </w:r>
            <w:proofErr w:type="spellEnd"/>
            <w:r w:rsidR="00D41EC1">
              <w:rPr>
                <w:rFonts w:ascii="Times New Roman" w:hAnsi="Times New Roman"/>
              </w:rPr>
              <w:t xml:space="preserve"> an </w:t>
            </w:r>
            <w:proofErr w:type="spellStart"/>
            <w:r w:rsidR="00D41EC1">
              <w:rPr>
                <w:rFonts w:ascii="Times New Roman" w:hAnsi="Times New Roman"/>
              </w:rPr>
              <w:t>toàn</w:t>
            </w:r>
            <w:proofErr w:type="spellEnd"/>
            <w:r w:rsidR="00D41EC1">
              <w:rPr>
                <w:rFonts w:ascii="Times New Roman" w:hAnsi="Times New Roman"/>
              </w:rPr>
              <w:t xml:space="preserve"> </w:t>
            </w:r>
            <w:proofErr w:type="spellStart"/>
            <w:r w:rsidR="00D41EC1">
              <w:rPr>
                <w:rFonts w:ascii="Times New Roman" w:hAnsi="Times New Roman"/>
              </w:rPr>
              <w:t>thông</w:t>
            </w:r>
            <w:proofErr w:type="spellEnd"/>
            <w:r w:rsidR="00D41EC1">
              <w:rPr>
                <w:rFonts w:ascii="Times New Roman" w:hAnsi="Times New Roman"/>
              </w:rPr>
              <w:t xml:space="preserve"> tin</w:t>
            </w:r>
            <w:r w:rsidR="00B742B2">
              <w:rPr>
                <w:rFonts w:ascii="Times New Roman" w:hAnsi="Times New Roman"/>
              </w:rPr>
              <w:t xml:space="preserve"> PVI</w:t>
            </w:r>
          </w:p>
        </w:tc>
        <w:tc>
          <w:tcPr>
            <w:tcW w:w="1400" w:type="dxa"/>
            <w:shd w:val="clear" w:color="auto" w:fill="auto"/>
          </w:tcPr>
          <w:p w14:paraId="662DF42A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</w:p>
        </w:tc>
        <w:tc>
          <w:tcPr>
            <w:tcW w:w="2730" w:type="dxa"/>
            <w:shd w:val="clear" w:color="auto" w:fill="auto"/>
          </w:tcPr>
          <w:p w14:paraId="0BFCCA13" w14:textId="77777777" w:rsidR="00601B3A" w:rsidRPr="0074389D" w:rsidRDefault="00601B3A" w:rsidP="00133D92">
            <w:pPr>
              <w:pStyle w:val="BodyText"/>
              <w:spacing w:before="120"/>
              <w:rPr>
                <w:rFonts w:ascii="Times New Roman" w:hAnsi="Times New Roman"/>
                <w:b/>
                <w:noProof/>
                <w:color w:val="FF0000"/>
                <w:sz w:val="25"/>
                <w:szCs w:val="25"/>
              </w:rPr>
            </w:pPr>
          </w:p>
        </w:tc>
      </w:tr>
      <w:tr w:rsidR="00601B3A" w:rsidRPr="00F05DD6" w14:paraId="7C6E3AA5" w14:textId="77777777" w:rsidTr="00133D92">
        <w:trPr>
          <w:tblCellSpacing w:w="20" w:type="dxa"/>
        </w:trPr>
        <w:tc>
          <w:tcPr>
            <w:tcW w:w="2269" w:type="dxa"/>
            <w:shd w:val="clear" w:color="auto" w:fill="auto"/>
          </w:tcPr>
          <w:p w14:paraId="00004716" w14:textId="77777777" w:rsidR="00601B3A" w:rsidRPr="00F05DD6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noProof/>
                <w:sz w:val="25"/>
                <w:szCs w:val="25"/>
              </w:rPr>
              <w:t>Báo cáo tới</w:t>
            </w:r>
          </w:p>
        </w:tc>
        <w:tc>
          <w:tcPr>
            <w:tcW w:w="7854" w:type="dxa"/>
            <w:gridSpan w:val="3"/>
            <w:shd w:val="clear" w:color="auto" w:fill="auto"/>
          </w:tcPr>
          <w:p w14:paraId="6E609F0B" w14:textId="3B43B8AF" w:rsidR="00601B3A" w:rsidRPr="00C4644D" w:rsidRDefault="00D41EC1" w:rsidP="00133D92">
            <w:pPr>
              <w:pStyle w:val="BodyText"/>
              <w:spacing w:before="12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noProof/>
                <w:sz w:val="25"/>
                <w:szCs w:val="25"/>
              </w:rPr>
              <w:t>CISO/Phó giám đốc Trung tâm phụ trách bảo mật</w:t>
            </w:r>
          </w:p>
          <w:p w14:paraId="25B3C3E0" w14:textId="644DD5A5" w:rsidR="00C4644D" w:rsidRPr="004202BE" w:rsidRDefault="00C4644D" w:rsidP="00133D92">
            <w:pPr>
              <w:pStyle w:val="BodyText"/>
              <w:spacing w:before="120"/>
              <w:rPr>
                <w:rFonts w:ascii="Times New Roman" w:hAnsi="Times New Roman"/>
                <w:bCs/>
                <w:noProof/>
                <w:sz w:val="25"/>
                <w:szCs w:val="25"/>
              </w:rPr>
            </w:pPr>
            <w:r w:rsidRPr="00C4644D">
              <w:rPr>
                <w:rFonts w:ascii="Times New Roman" w:hAnsi="Times New Roman"/>
                <w:b/>
                <w:noProof/>
                <w:sz w:val="25"/>
                <w:szCs w:val="25"/>
              </w:rPr>
              <w:t>Trưởng phòng</w:t>
            </w:r>
            <w:r w:rsidR="00D41EC1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 Bảo mật</w:t>
            </w:r>
          </w:p>
        </w:tc>
      </w:tr>
    </w:tbl>
    <w:p w14:paraId="2BCCC481" w14:textId="77777777" w:rsidR="00601B3A" w:rsidRPr="00F05DD6" w:rsidRDefault="00601B3A" w:rsidP="00601B3A">
      <w:pPr>
        <w:pStyle w:val="BodyText"/>
        <w:jc w:val="center"/>
        <w:rPr>
          <w:rFonts w:ascii="Times New Roman" w:hAnsi="Times New Roman"/>
          <w:b/>
          <w:noProof/>
          <w:sz w:val="25"/>
          <w:szCs w:val="25"/>
        </w:rPr>
      </w:pPr>
    </w:p>
    <w:tbl>
      <w:tblPr>
        <w:tblW w:w="102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601B3A" w:rsidRPr="00F05DD6" w14:paraId="04E7D5F4" w14:textId="77777777" w:rsidTr="00133D92">
        <w:trPr>
          <w:trHeight w:val="363"/>
          <w:tblCellSpacing w:w="20" w:type="dxa"/>
        </w:trPr>
        <w:tc>
          <w:tcPr>
            <w:tcW w:w="10163" w:type="dxa"/>
            <w:shd w:val="clear" w:color="auto" w:fill="auto"/>
          </w:tcPr>
          <w:p w14:paraId="699B4661" w14:textId="77777777" w:rsidR="00601B3A" w:rsidRPr="00664991" w:rsidRDefault="00601B3A" w:rsidP="00133D92">
            <w:pPr>
              <w:pStyle w:val="BodyText"/>
              <w:spacing w:before="120"/>
              <w:jc w:val="left"/>
              <w:rPr>
                <w:rFonts w:ascii="Times New Roman" w:hAnsi="Times New Roman"/>
                <w:b/>
                <w:bCs/>
                <w:noProof/>
                <w:color w:val="000000" w:themeColor="text1"/>
                <w:sz w:val="25"/>
                <w:szCs w:val="25"/>
              </w:rPr>
            </w:pPr>
            <w:r w:rsidRPr="00664991">
              <w:rPr>
                <w:rFonts w:ascii="Times New Roman" w:hAnsi="Times New Roman"/>
                <w:b/>
                <w:bCs/>
                <w:noProof/>
                <w:color w:val="000000" w:themeColor="text1"/>
                <w:sz w:val="25"/>
                <w:szCs w:val="25"/>
              </w:rPr>
              <w:t>II. MỤC TIÊU CƠ BẢN CỦA CÔNG VIỆC</w:t>
            </w:r>
          </w:p>
        </w:tc>
      </w:tr>
      <w:tr w:rsidR="00601B3A" w:rsidRPr="00F05DD6" w14:paraId="37005C79" w14:textId="77777777" w:rsidTr="00133D92">
        <w:trPr>
          <w:tblCellSpacing w:w="20" w:type="dxa"/>
        </w:trPr>
        <w:tc>
          <w:tcPr>
            <w:tcW w:w="10163" w:type="dxa"/>
            <w:shd w:val="clear" w:color="auto" w:fill="auto"/>
          </w:tcPr>
          <w:p w14:paraId="4D079588" w14:textId="2D3791ED" w:rsidR="00601B3A" w:rsidRPr="00F05DD6" w:rsidRDefault="00C4644D" w:rsidP="00133D92">
            <w:pPr>
              <w:spacing w:before="120" w:after="120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CNTT </w:t>
            </w:r>
            <w:proofErr w:type="spellStart"/>
            <w:r w:rsidR="00D41EC1">
              <w:rPr>
                <w:rFonts w:ascii="Times New Roman" w:hAnsi="Times New Roman"/>
                <w:sz w:val="25"/>
                <w:szCs w:val="25"/>
              </w:rPr>
              <w:t>của</w:t>
            </w:r>
            <w:proofErr w:type="spellEnd"/>
            <w:r w:rsidR="00D41EC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PVI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41EC1">
              <w:rPr>
                <w:rFonts w:ascii="Times New Roman" w:hAnsi="Times New Roman"/>
                <w:sz w:val="25"/>
                <w:szCs w:val="25"/>
              </w:rPr>
              <w:t xml:space="preserve">an </w:t>
            </w:r>
            <w:proofErr w:type="spellStart"/>
            <w:r w:rsidR="00D41EC1">
              <w:rPr>
                <w:rFonts w:ascii="Times New Roman" w:hAnsi="Times New Roman"/>
                <w:sz w:val="25"/>
                <w:szCs w:val="25"/>
              </w:rPr>
              <w:t>toàn</w:t>
            </w:r>
            <w:proofErr w:type="spellEnd"/>
            <w:r w:rsidR="00D41EC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41EC1">
              <w:rPr>
                <w:rFonts w:ascii="Times New Roman" w:hAnsi="Times New Roman"/>
                <w:sz w:val="25"/>
                <w:szCs w:val="25"/>
              </w:rPr>
              <w:t>va</w:t>
            </w:r>
            <w:proofErr w:type="spellEnd"/>
            <w:r w:rsidR="00D41EC1">
              <w:rPr>
                <w:rFonts w:ascii="Times New Roman" w:hAnsi="Times New Roman"/>
                <w:sz w:val="25"/>
                <w:szCs w:val="25"/>
              </w:rPr>
              <w:t xml:space="preserve">̀ </w:t>
            </w:r>
            <w:proofErr w:type="spellStart"/>
            <w:r w:rsidR="00D41EC1">
              <w:rPr>
                <w:rFonts w:ascii="Times New Roman" w:hAnsi="Times New Roman"/>
                <w:sz w:val="25"/>
                <w:szCs w:val="25"/>
              </w:rPr>
              <w:t>bảo</w:t>
            </w:r>
            <w:proofErr w:type="spellEnd"/>
            <w:r w:rsidR="00D41EC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41EC1">
              <w:rPr>
                <w:rFonts w:ascii="Times New Roman" w:hAnsi="Times New Roman"/>
                <w:sz w:val="25"/>
                <w:szCs w:val="25"/>
              </w:rPr>
              <w:t>mật</w:t>
            </w:r>
            <w:proofErr w:type="spellEnd"/>
          </w:p>
        </w:tc>
      </w:tr>
    </w:tbl>
    <w:p w14:paraId="23E84E2C" w14:textId="77777777" w:rsidR="00601B3A" w:rsidRPr="00F05DD6" w:rsidRDefault="00601B3A" w:rsidP="00601B3A">
      <w:pPr>
        <w:pStyle w:val="BodyText"/>
        <w:jc w:val="center"/>
        <w:rPr>
          <w:rFonts w:ascii="Times New Roman" w:hAnsi="Times New Roman"/>
          <w:b/>
          <w:noProof/>
          <w:sz w:val="25"/>
          <w:szCs w:val="25"/>
        </w:rPr>
      </w:pPr>
    </w:p>
    <w:tbl>
      <w:tblPr>
        <w:tblW w:w="105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021"/>
        <w:gridCol w:w="7492"/>
      </w:tblGrid>
      <w:tr w:rsidR="00601B3A" w:rsidRPr="00F05DD6" w14:paraId="1774680D" w14:textId="77777777" w:rsidTr="00133D92">
        <w:trPr>
          <w:trHeight w:val="390"/>
          <w:tblHeader/>
          <w:tblCellSpacing w:w="20" w:type="dxa"/>
        </w:trPr>
        <w:tc>
          <w:tcPr>
            <w:tcW w:w="2961" w:type="dxa"/>
            <w:shd w:val="clear" w:color="auto" w:fill="auto"/>
            <w:vAlign w:val="center"/>
          </w:tcPr>
          <w:p w14:paraId="220BBB03" w14:textId="77777777" w:rsidR="00601B3A" w:rsidRPr="00D35609" w:rsidRDefault="00601B3A" w:rsidP="00133D92">
            <w:pPr>
              <w:pStyle w:val="BodyText"/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</w:pPr>
            <w:r w:rsidRPr="00D35609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III. NHIỆM VỤ CHÍNH</w:t>
            </w:r>
          </w:p>
        </w:tc>
        <w:tc>
          <w:tcPr>
            <w:tcW w:w="7432" w:type="dxa"/>
            <w:vAlign w:val="center"/>
          </w:tcPr>
          <w:p w14:paraId="4FFF7D3D" w14:textId="61F1A9D0" w:rsidR="00601B3A" w:rsidRPr="00C4644D" w:rsidRDefault="00601B3A" w:rsidP="00C4644D">
            <w:pPr>
              <w:pStyle w:val="BodyText"/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CÁCH THỨC THỰC HIỆN</w:t>
            </w:r>
          </w:p>
        </w:tc>
      </w:tr>
      <w:tr w:rsidR="00601B3A" w:rsidRPr="00F05DD6" w14:paraId="4F17A170" w14:textId="77777777" w:rsidTr="00133D92">
        <w:trPr>
          <w:tblCellSpacing w:w="20" w:type="dxa"/>
        </w:trPr>
        <w:tc>
          <w:tcPr>
            <w:tcW w:w="2961" w:type="dxa"/>
            <w:shd w:val="clear" w:color="auto" w:fill="auto"/>
            <w:vAlign w:val="center"/>
          </w:tcPr>
          <w:p w14:paraId="67C87ADC" w14:textId="34C5786C" w:rsidR="00601B3A" w:rsidRPr="00D41EC1" w:rsidRDefault="00D41EC1" w:rsidP="00D41E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ATTT</w:t>
            </w:r>
          </w:p>
        </w:tc>
        <w:tc>
          <w:tcPr>
            <w:tcW w:w="7432" w:type="dxa"/>
          </w:tcPr>
          <w:p w14:paraId="32042BA6" w14:textId="0A47D6F1" w:rsidR="00C4644D" w:rsidRPr="00D41EC1" w:rsidRDefault="00D41EC1" w:rsidP="00C4644D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Phối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hợp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với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phòng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ban,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đối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cung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cấp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dịch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vụ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của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thư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́ 3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giám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sát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thực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tính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tuân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̀ ATTT</w:t>
            </w:r>
            <w:r w:rsidR="00C4644D" w:rsidRPr="0013230E">
              <w:rPr>
                <w:rFonts w:ascii="Times New Roman" w:hAnsi="Times New Roman"/>
                <w:sz w:val="25"/>
                <w:szCs w:val="25"/>
              </w:rPr>
              <w:t>.</w:t>
            </w:r>
          </w:p>
          <w:p w14:paraId="111E3659" w14:textId="368AB1D0" w:rsidR="00C4644D" w:rsidRPr="00AD438F" w:rsidRDefault="00D41EC1" w:rsidP="00AD438F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Giám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sát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,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đưa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ra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các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cảnh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báo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xư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̉ </w:t>
            </w:r>
            <w:proofErr w:type="spellStart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>ly</w:t>
            </w:r>
            <w:proofErr w:type="spellEnd"/>
            <w:r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́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sư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̣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cô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́,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các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bản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va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́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cập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nhật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hê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 xml:space="preserve">̣ </w:t>
            </w:r>
            <w:proofErr w:type="spellStart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thống</w:t>
            </w:r>
            <w:proofErr w:type="spellEnd"/>
            <w:r w:rsidR="00AD438F" w:rsidRPr="00AD438F">
              <w:rPr>
                <w:rFonts w:ascii="Times New Roman" w:hAnsi="Times New Roman"/>
                <w:bCs/>
                <w:sz w:val="25"/>
                <w:szCs w:val="25"/>
              </w:rPr>
              <w:t>,…</w:t>
            </w:r>
          </w:p>
        </w:tc>
      </w:tr>
      <w:tr w:rsidR="00601B3A" w:rsidRPr="00F05DD6" w14:paraId="48039968" w14:textId="77777777" w:rsidTr="00133D92">
        <w:trPr>
          <w:tblCellSpacing w:w="20" w:type="dxa"/>
        </w:trPr>
        <w:tc>
          <w:tcPr>
            <w:tcW w:w="2961" w:type="dxa"/>
            <w:shd w:val="clear" w:color="auto" w:fill="auto"/>
            <w:vAlign w:val="center"/>
          </w:tcPr>
          <w:p w14:paraId="58992CDD" w14:textId="528B67AB" w:rsidR="00A01F05" w:rsidRPr="00D41EC1" w:rsidRDefault="00D41EC1" w:rsidP="00133D92">
            <w:pPr>
              <w:spacing w:before="12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ATTT </w:t>
            </w:r>
          </w:p>
        </w:tc>
        <w:tc>
          <w:tcPr>
            <w:tcW w:w="7432" w:type="dxa"/>
          </w:tcPr>
          <w:p w14:paraId="42279CF6" w14:textId="10ECA753" w:rsidR="00D41EC1" w:rsidRDefault="00D41EC1" w:rsidP="00FE49F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Triển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kiểm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toán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̀ ATTT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thống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quản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vị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vận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hành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̀ hạ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tầng</w:t>
            </w:r>
            <w:proofErr w:type="spellEnd"/>
          </w:p>
          <w:p w14:paraId="075AF8B3" w14:textId="4D608129" w:rsidR="00601B3A" w:rsidRPr="00D41EC1" w:rsidRDefault="00D41EC1" w:rsidP="00D41EC1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Kiểm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toán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lại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ATTT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của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phần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mềm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ứng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dụng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hoặc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của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đối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cung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cấp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dịch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vụ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tư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thư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́ 3</w:t>
            </w:r>
          </w:p>
        </w:tc>
      </w:tr>
      <w:tr w:rsidR="00773BC0" w:rsidRPr="00F05DD6" w14:paraId="0E1D81FB" w14:textId="77777777" w:rsidTr="00133D92">
        <w:trPr>
          <w:tblCellSpacing w:w="20" w:type="dxa"/>
        </w:trPr>
        <w:tc>
          <w:tcPr>
            <w:tcW w:w="2961" w:type="dxa"/>
            <w:shd w:val="clear" w:color="auto" w:fill="auto"/>
            <w:vAlign w:val="center"/>
          </w:tcPr>
          <w:p w14:paraId="0FA1F974" w14:textId="3E662D0D" w:rsidR="00773BC0" w:rsidRPr="0013230E" w:rsidRDefault="00AD438F" w:rsidP="00133D92">
            <w:pPr>
              <w:spacing w:before="120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lỗ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hổng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mật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41EC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D41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432" w:type="dxa"/>
          </w:tcPr>
          <w:p w14:paraId="795F2C25" w14:textId="7BA2661A" w:rsidR="00773BC0" w:rsidRDefault="00AD438F" w:rsidP="00FE49F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Nghiên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cứu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cập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nhật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lô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hổng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bản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mới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đảm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bảo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tính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ATTT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thống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OWASP Top 10 Web, Mobile,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  <w:p w14:paraId="53EB8A17" w14:textId="361FA472" w:rsidR="00773BC0" w:rsidRPr="0013230E" w:rsidRDefault="00773BC0" w:rsidP="00AD438F">
            <w:pPr>
              <w:spacing w:before="120"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01F05" w:rsidRPr="00F05DD6" w14:paraId="2198DB4B" w14:textId="77777777" w:rsidTr="00133D92">
        <w:trPr>
          <w:tblCellSpacing w:w="20" w:type="dxa"/>
        </w:trPr>
        <w:tc>
          <w:tcPr>
            <w:tcW w:w="2961" w:type="dxa"/>
            <w:shd w:val="clear" w:color="auto" w:fill="auto"/>
            <w:vAlign w:val="center"/>
          </w:tcPr>
          <w:p w14:paraId="3A005EC2" w14:textId="315EEAF6" w:rsidR="00A01F05" w:rsidRPr="00D41EC1" w:rsidRDefault="00D41EC1" w:rsidP="00D41E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432" w:type="dxa"/>
          </w:tcPr>
          <w:p w14:paraId="3B4001FB" w14:textId="1E9EBECE" w:rsidR="00A01F05" w:rsidRPr="00773BC0" w:rsidRDefault="00AD438F" w:rsidP="00A01F05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hiểu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vào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thuật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Lateral Movement, System Pentest, MITRE ATT&amp;CK</w:t>
            </w:r>
          </w:p>
        </w:tc>
      </w:tr>
    </w:tbl>
    <w:p w14:paraId="597C0E4A" w14:textId="77777777" w:rsidR="00601B3A" w:rsidRPr="00F05DD6" w:rsidRDefault="00601B3A" w:rsidP="00601B3A">
      <w:pPr>
        <w:rPr>
          <w:rFonts w:ascii="Times New Roman" w:hAnsi="Times New Roman"/>
          <w:sz w:val="25"/>
          <w:szCs w:val="25"/>
        </w:rPr>
      </w:pPr>
    </w:p>
    <w:tbl>
      <w:tblPr>
        <w:tblW w:w="104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1490"/>
        <w:gridCol w:w="1223"/>
        <w:gridCol w:w="2602"/>
        <w:gridCol w:w="5052"/>
      </w:tblGrid>
      <w:tr w:rsidR="00601B3A" w:rsidRPr="00F05DD6" w14:paraId="4F2E6B3A" w14:textId="77777777" w:rsidTr="00E513C2">
        <w:trPr>
          <w:gridBefore w:val="1"/>
          <w:wBefore w:w="5" w:type="dxa"/>
          <w:trHeight w:val="437"/>
          <w:tblCellSpacing w:w="20" w:type="dxa"/>
        </w:trPr>
        <w:tc>
          <w:tcPr>
            <w:tcW w:w="10307" w:type="dxa"/>
            <w:gridSpan w:val="4"/>
            <w:shd w:val="clear" w:color="auto" w:fill="auto"/>
            <w:vAlign w:val="center"/>
          </w:tcPr>
          <w:p w14:paraId="073D212D" w14:textId="77777777" w:rsidR="00601B3A" w:rsidRPr="00D35609" w:rsidRDefault="00601B3A" w:rsidP="00133D92">
            <w:pPr>
              <w:spacing w:before="120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r w:rsidRPr="00D35609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IV. PHẠM VI THẨM QUYỀN</w:t>
            </w:r>
          </w:p>
        </w:tc>
      </w:tr>
      <w:tr w:rsidR="00FF0578" w:rsidRPr="00F05DD6" w14:paraId="6A547CCA" w14:textId="77777777" w:rsidTr="00E513C2">
        <w:trPr>
          <w:gridBefore w:val="1"/>
          <w:wBefore w:w="5" w:type="dxa"/>
          <w:trHeight w:val="682"/>
          <w:tblCellSpacing w:w="20" w:type="dxa"/>
        </w:trPr>
        <w:tc>
          <w:tcPr>
            <w:tcW w:w="10307" w:type="dxa"/>
            <w:gridSpan w:val="4"/>
            <w:shd w:val="clear" w:color="auto" w:fill="auto"/>
          </w:tcPr>
          <w:p w14:paraId="42D46C88" w14:textId="614CA881" w:rsidR="00FF0578" w:rsidRPr="00F05DD6" w:rsidRDefault="00FF0578" w:rsidP="00FF0578">
            <w:pPr>
              <w:spacing w:before="12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trong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phạm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vi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được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lãnh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đạo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Phòng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AD438F">
              <w:rPr>
                <w:rFonts w:ascii="Times New Roman" w:hAnsi="Times New Roman"/>
                <w:sz w:val="25"/>
                <w:szCs w:val="25"/>
              </w:rPr>
              <w:t xml:space="preserve">LĐ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Trung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tâm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giao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F0578" w:rsidRPr="00F05DD6" w14:paraId="418B4C3F" w14:textId="77777777" w:rsidTr="00E513C2">
        <w:trPr>
          <w:gridBefore w:val="1"/>
          <w:wBefore w:w="5" w:type="dxa"/>
          <w:trHeight w:val="408"/>
          <w:tblCellSpacing w:w="20" w:type="dxa"/>
        </w:trPr>
        <w:tc>
          <w:tcPr>
            <w:tcW w:w="10307" w:type="dxa"/>
            <w:gridSpan w:val="4"/>
            <w:shd w:val="clear" w:color="auto" w:fill="auto"/>
            <w:vAlign w:val="center"/>
          </w:tcPr>
          <w:p w14:paraId="464433FD" w14:textId="77777777" w:rsidR="00FF0578" w:rsidRPr="00D35609" w:rsidRDefault="00FF0578" w:rsidP="00FF0578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</w:pPr>
            <w:r w:rsidRPr="00D35609">
              <w:rPr>
                <w:rFonts w:ascii="Times New Roman" w:hAnsi="Times New Roman"/>
                <w:b/>
                <w:bCs/>
                <w:color w:val="000000" w:themeColor="text1"/>
                <w:sz w:val="25"/>
                <w:szCs w:val="25"/>
              </w:rPr>
              <w:t>V. MỐI QUAN HỆ TRONG CÔNG VIỆC</w:t>
            </w:r>
          </w:p>
        </w:tc>
      </w:tr>
      <w:tr w:rsidR="00FF0578" w:rsidRPr="00F05DD6" w14:paraId="4E81F568" w14:textId="77777777" w:rsidTr="00E513C2">
        <w:trPr>
          <w:gridBefore w:val="1"/>
          <w:wBefore w:w="5" w:type="dxa"/>
          <w:trHeight w:val="507"/>
          <w:tblCellSpacing w:w="20" w:type="dxa"/>
        </w:trPr>
        <w:tc>
          <w:tcPr>
            <w:tcW w:w="1450" w:type="dxa"/>
            <w:shd w:val="clear" w:color="auto" w:fill="auto"/>
            <w:vAlign w:val="center"/>
          </w:tcPr>
          <w:p w14:paraId="17F8F6D7" w14:textId="77777777" w:rsidR="00FF0578" w:rsidRPr="00F05DD6" w:rsidRDefault="00FF0578" w:rsidP="00FF057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Nội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bộ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PVI</w:t>
            </w:r>
          </w:p>
        </w:tc>
        <w:tc>
          <w:tcPr>
            <w:tcW w:w="8817" w:type="dxa"/>
            <w:gridSpan w:val="3"/>
            <w:shd w:val="clear" w:color="auto" w:fill="auto"/>
          </w:tcPr>
          <w:p w14:paraId="36FA7CEB" w14:textId="5DA6D383" w:rsidR="00FF0578" w:rsidRPr="0013230E" w:rsidRDefault="00FF0578" w:rsidP="00FF0578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before="120" w:after="120" w:line="240" w:lineRule="auto"/>
              <w:ind w:left="226" w:right="180" w:hanging="226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Phối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hợp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cán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bộ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trong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Trung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tâm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để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hoàn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được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giao</w:t>
            </w:r>
            <w:proofErr w:type="spellEnd"/>
          </w:p>
          <w:p w14:paraId="45224370" w14:textId="793D77E2" w:rsidR="00FF0578" w:rsidRPr="00AD438F" w:rsidRDefault="00FF0578" w:rsidP="00AD438F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before="120" w:after="120" w:line="240" w:lineRule="auto"/>
              <w:ind w:left="226" w:right="180" w:hanging="226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Phối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hợp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đơn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vị</w:t>
            </w:r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theo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năng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nhiệm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3230E">
              <w:rPr>
                <w:rFonts w:ascii="Times New Roman" w:hAnsi="Times New Roman"/>
                <w:sz w:val="25"/>
                <w:szCs w:val="25"/>
              </w:rPr>
              <w:t>vụ</w:t>
            </w:r>
            <w:proofErr w:type="spellEnd"/>
            <w:r w:rsidRPr="0013230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được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giao</w:t>
            </w:r>
            <w:proofErr w:type="spellEnd"/>
          </w:p>
        </w:tc>
      </w:tr>
      <w:tr w:rsidR="00FF0578" w:rsidRPr="00F05DD6" w14:paraId="32885816" w14:textId="77777777" w:rsidTr="00E513C2">
        <w:trPr>
          <w:gridBefore w:val="1"/>
          <w:wBefore w:w="5" w:type="dxa"/>
          <w:tblCellSpacing w:w="20" w:type="dxa"/>
        </w:trPr>
        <w:tc>
          <w:tcPr>
            <w:tcW w:w="1450" w:type="dxa"/>
            <w:shd w:val="clear" w:color="auto" w:fill="auto"/>
            <w:vAlign w:val="center"/>
          </w:tcPr>
          <w:p w14:paraId="6AB068D3" w14:textId="77777777" w:rsidR="00FF0578" w:rsidRPr="00F05DD6" w:rsidRDefault="00FF0578" w:rsidP="00FF0578">
            <w:pPr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Bên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ngoài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PVI</w:t>
            </w:r>
          </w:p>
        </w:tc>
        <w:tc>
          <w:tcPr>
            <w:tcW w:w="8817" w:type="dxa"/>
            <w:gridSpan w:val="3"/>
            <w:shd w:val="clear" w:color="auto" w:fill="auto"/>
          </w:tcPr>
          <w:p w14:paraId="0CB262E3" w14:textId="34F03A46" w:rsidR="00FF0578" w:rsidRPr="00FF0578" w:rsidRDefault="00FF0578" w:rsidP="00FF0578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before="120" w:after="120" w:line="240" w:lineRule="auto"/>
              <w:ind w:left="226" w:right="180" w:hanging="226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Phối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hợp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đối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tác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nhà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cung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đối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tác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,…)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để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triển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khai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dự</w:t>
            </w:r>
            <w:proofErr w:type="spellEnd"/>
            <w:r w:rsidRPr="00FF057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F0578">
              <w:rPr>
                <w:rFonts w:ascii="Times New Roman" w:hAnsi="Times New Roman"/>
                <w:sz w:val="25"/>
                <w:szCs w:val="25"/>
              </w:rPr>
              <w:t>án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vê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>̀ ATTT</w:t>
            </w:r>
          </w:p>
        </w:tc>
      </w:tr>
      <w:tr w:rsidR="00FF0578" w:rsidRPr="00F05DD6" w14:paraId="51B8BB21" w14:textId="77777777" w:rsidTr="00E513C2">
        <w:trPr>
          <w:trHeight w:val="480"/>
          <w:tblCellSpacing w:w="20" w:type="dxa"/>
        </w:trPr>
        <w:tc>
          <w:tcPr>
            <w:tcW w:w="10352" w:type="dxa"/>
            <w:gridSpan w:val="5"/>
            <w:shd w:val="clear" w:color="auto" w:fill="auto"/>
            <w:vAlign w:val="center"/>
          </w:tcPr>
          <w:p w14:paraId="33A8119E" w14:textId="77777777" w:rsidR="00FF0578" w:rsidRPr="00D35609" w:rsidRDefault="00FF0578" w:rsidP="00FF0578">
            <w:pPr>
              <w:spacing w:before="120" w:after="100" w:afterAutospacing="1" w:line="240" w:lineRule="exact"/>
              <w:ind w:right="-385"/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5"/>
                <w:szCs w:val="25"/>
              </w:rPr>
            </w:pPr>
            <w:r w:rsidRPr="00D35609"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5"/>
                <w:szCs w:val="25"/>
              </w:rPr>
              <w:t xml:space="preserve">VI. YÊU CẦU NĂNG LỰC </w:t>
            </w:r>
          </w:p>
        </w:tc>
      </w:tr>
      <w:tr w:rsidR="00FF0578" w:rsidRPr="00F05DD6" w14:paraId="6AD7EE55" w14:textId="77777777" w:rsidTr="00E513C2">
        <w:trPr>
          <w:trHeight w:val="1945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36EFCDEF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Trình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độ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học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vấn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, </w:t>
            </w:r>
          </w:p>
          <w:p w14:paraId="28BC27B6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chuyên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môn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554C3B72" w14:textId="4024CC86" w:rsidR="00FF0578" w:rsidRPr="00F05DD6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6240"/>
                <w:tab w:val="left" w:pos="6600"/>
              </w:tabs>
              <w:spacing w:before="120" w:after="100" w:afterAutospacing="1" w:line="240" w:lineRule="atLeast"/>
              <w:ind w:left="58" w:right="5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1"/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bookmarkEnd w:id="7"/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tab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Trung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/Cao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đẳng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ab/>
              <w:t xml:space="preserve">             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B.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Đại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          </w:t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C.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đại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68916572" w14:textId="4CBEBDCA" w:rsidR="00FF0578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120" w:after="100" w:afterAutospacing="1" w:line="240" w:lineRule="atLeast"/>
              <w:ind w:left="320" w:hanging="270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Chuyên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tin</w:t>
            </w:r>
            <w:r w:rsidR="00AD438F">
              <w:rPr>
                <w:rFonts w:ascii="Times New Roman" w:hAnsi="Times New Roman"/>
                <w:sz w:val="25"/>
                <w:szCs w:val="25"/>
              </w:rPr>
              <w:t xml:space="preserve">, ATTT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hoặc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các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ngành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có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liên</w:t>
            </w:r>
            <w:proofErr w:type="spellEnd"/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/>
                <w:sz w:val="25"/>
                <w:szCs w:val="25"/>
              </w:rPr>
              <w:t>quan</w:t>
            </w:r>
            <w:proofErr w:type="spellEnd"/>
          </w:p>
          <w:p w14:paraId="2CEDA8DF" w14:textId="31D8AFEC" w:rsidR="00FF0578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120" w:after="100" w:afterAutospacing="1" w:line="240" w:lineRule="atLeast"/>
              <w:ind w:left="320" w:hanging="270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lĩnh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đương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Điện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tử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viễn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thông</w:t>
            </w:r>
            <w:proofErr w:type="spellEnd"/>
          </w:p>
          <w:p w14:paraId="3474406A" w14:textId="0CAD6628" w:rsidR="00FF0578" w:rsidRPr="00F05DD6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120" w:after="100" w:afterAutospacing="1" w:line="240" w:lineRule="atLeast"/>
              <w:ind w:left="320" w:hanging="270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Ưu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tiên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chứng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438F">
              <w:rPr>
                <w:rFonts w:ascii="Times New Roman" w:hAnsi="Times New Roman" w:cs="Times New Roman"/>
                <w:sz w:val="26"/>
                <w:szCs w:val="26"/>
              </w:rPr>
              <w:t>CEH, CEHFI, Security +</w:t>
            </w:r>
          </w:p>
        </w:tc>
      </w:tr>
      <w:tr w:rsidR="00FF0578" w:rsidRPr="00F05DD6" w14:paraId="2C9B215D" w14:textId="77777777" w:rsidTr="00E513C2">
        <w:trPr>
          <w:trHeight w:val="2125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78DF2C2F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Kinh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nghiệm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</w:p>
          <w:p w14:paraId="24AF0A47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làm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6A29FB5D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after="100" w:afterAutospacing="1" w:line="240" w:lineRule="atLeas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Thời gian đã làm công việc cùng chuyên môn hoặc cùng lĩnh vực:</w:t>
            </w:r>
          </w:p>
          <w:p w14:paraId="679D1A1D" w14:textId="5111238A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after="100" w:afterAutospacing="1" w:line="240" w:lineRule="atLeast"/>
              <w:ind w:left="57" w:right="5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tab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Dưới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2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B. 2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đến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5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C. 5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đến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10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</w:p>
          <w:p w14:paraId="10FFC9FE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after="100" w:afterAutospacing="1" w:line="240" w:lineRule="atLeast"/>
              <w:ind w:left="58" w:right="5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D.Trên10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</w:p>
          <w:p w14:paraId="3FF4C7A0" w14:textId="4748F31F" w:rsidR="00FF0578" w:rsidRPr="00F05DD6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after="100" w:afterAutospacing="1" w:line="240" w:lineRule="atLeast"/>
              <w:ind w:left="57" w:right="57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:</w:t>
            </w:r>
            <w:r w:rsidR="00AD43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mật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438F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AD438F">
              <w:rPr>
                <w:rFonts w:ascii="Times New Roman" w:hAnsi="Times New Roman" w:cs="Times New Roman"/>
                <w:sz w:val="26"/>
                <w:szCs w:val="26"/>
              </w:rPr>
              <w:t xml:space="preserve"> tin</w:t>
            </w:r>
            <w:r>
              <w:rPr>
                <w:rFonts w:ascii="Times New Roman" w:hAnsi="Times New Roman"/>
                <w:sz w:val="25"/>
                <w:szCs w:val="25"/>
              </w:rPr>
              <w:t>………………………………….</w:t>
            </w:r>
          </w:p>
        </w:tc>
      </w:tr>
      <w:tr w:rsidR="00FF0578" w:rsidRPr="00F05DD6" w14:paraId="5D0CC34F" w14:textId="77777777" w:rsidTr="00E513C2">
        <w:trPr>
          <w:trHeight w:val="727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565BB743" w14:textId="77777777" w:rsidR="00FF0578" w:rsidRPr="00F05DD6" w:rsidRDefault="00FF0578" w:rsidP="00FF0578">
            <w:pPr>
              <w:spacing w:before="120" w:after="100" w:afterAutospacing="1" w:line="240" w:lineRule="exact"/>
              <w:ind w:right="-385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ngoại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ngữ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17927450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20" w:lineRule="atLeast"/>
              <w:ind w:left="57" w:right="57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Anh Văn:</w:t>
            </w:r>
          </w:p>
          <w:p w14:paraId="6884D4E9" w14:textId="5F44FA05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20" w:lineRule="atLeast"/>
              <w:ind w:left="57" w:right="57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C2    </w:t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C2    </w:t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B2    </w:t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B1</w:t>
            </w:r>
          </w:p>
          <w:p w14:paraId="4AE8E328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20" w:lineRule="atLeast"/>
              <w:ind w:left="57" w:right="57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A2    </w:t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instrText xml:space="preserve"> FORMCHECKBOX </w:instrText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</w:r>
            <w:r w:rsidR="00430A49">
              <w:rPr>
                <w:rFonts w:ascii="Times New Roman" w:hAnsi="Times New Roman"/>
                <w:noProof/>
                <w:sz w:val="25"/>
                <w:szCs w:val="25"/>
              </w:rPr>
              <w:fldChar w:fldCharType="separate"/>
            </w:r>
            <w:r w:rsidRPr="00F05DD6">
              <w:rPr>
                <w:rFonts w:ascii="Times New Roman" w:hAnsi="Times New Roman"/>
                <w:noProof/>
                <w:sz w:val="25"/>
                <w:szCs w:val="25"/>
              </w:rPr>
              <w:fldChar w:fldCharType="end"/>
            </w:r>
            <w:r>
              <w:rPr>
                <w:rFonts w:ascii="Times New Roman" w:hAnsi="Times New Roman"/>
                <w:noProof/>
                <w:sz w:val="25"/>
                <w:szCs w:val="25"/>
              </w:rPr>
              <w:t xml:space="preserve"> Trình độ A1</w:t>
            </w:r>
          </w:p>
          <w:p w14:paraId="635F60AD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Ngoại ngữ khác:…………………………………</w:t>
            </w:r>
          </w:p>
        </w:tc>
      </w:tr>
      <w:tr w:rsidR="00FF0578" w:rsidRPr="00F05DD6" w14:paraId="40BA9358" w14:textId="77777777" w:rsidTr="00E513C2">
        <w:trPr>
          <w:trHeight w:val="727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4DAD8E35" w14:textId="77777777" w:rsidR="00FF0578" w:rsidRDefault="00FF0578" w:rsidP="00FF0578">
            <w:pPr>
              <w:spacing w:before="120" w:after="100" w:afterAutospacing="1" w:line="240" w:lineRule="exact"/>
              <w:ind w:right="-385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tính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16355F4C" w14:textId="24F46B22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Tin học văn phòng (word, excel, powerpoint): sử dụng thành thạo</w:t>
            </w:r>
          </w:p>
          <w:p w14:paraId="1895AA7F" w14:textId="77777777" w:rsidR="00FF0578" w:rsidRDefault="00FF0578" w:rsidP="00B742B2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360" w:lineRule="auto"/>
              <w:ind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Yêu cầu khác:………………………………….</w:t>
            </w:r>
          </w:p>
        </w:tc>
      </w:tr>
      <w:tr w:rsidR="00FF0578" w:rsidRPr="00F05DD6" w14:paraId="3D72FFE2" w14:textId="77777777" w:rsidTr="00B742B2">
        <w:trPr>
          <w:trHeight w:val="1198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50B35C34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lastRenderedPageBreak/>
              <w:t>Giấy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phép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chứng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nghề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nghiệp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0BE50A70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Liệt kê các giấy phép/chứng nhận nghề nghiệp bắt buộc:</w:t>
            </w:r>
          </w:p>
          <w:p w14:paraId="6CCE3277" w14:textId="4F6834F5" w:rsidR="00FF0578" w:rsidRDefault="00B742B2" w:rsidP="00B742B2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360" w:lineRule="auto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Bằng</w:t>
            </w:r>
            <w:r w:rsidR="00FF0578">
              <w:rPr>
                <w:rFonts w:ascii="Times New Roman" w:hAnsi="Times New Roman"/>
                <w:noProof/>
                <w:sz w:val="25"/>
                <w:szCs w:val="25"/>
              </w:rPr>
              <w:t xml:space="preserve"> đại học chuyên nghành CNTT, </w:t>
            </w:r>
            <w:r w:rsidR="00A70B4E">
              <w:rPr>
                <w:rFonts w:ascii="Times New Roman" w:hAnsi="Times New Roman"/>
                <w:noProof/>
                <w:sz w:val="25"/>
                <w:szCs w:val="25"/>
              </w:rPr>
              <w:t>ATTT</w:t>
            </w:r>
          </w:p>
        </w:tc>
      </w:tr>
      <w:tr w:rsidR="00FF0578" w:rsidRPr="00F05DD6" w14:paraId="486DDDBC" w14:textId="77777777" w:rsidTr="00E513C2">
        <w:trPr>
          <w:trHeight w:val="727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7FCF564B" w14:textId="77777777" w:rsidR="00FF0578" w:rsidRDefault="00FF0578" w:rsidP="00FF0578">
            <w:pPr>
              <w:spacing w:before="120" w:after="100" w:afterAutospacing="1" w:line="240" w:lineRule="exact"/>
              <w:ind w:right="-385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Nghiệp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vụ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502E693D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Liệt kê nghiệp vụ chuyên môn yêu cầu:</w:t>
            </w:r>
          </w:p>
          <w:p w14:paraId="2AEC752E" w14:textId="6F2EC2D3" w:rsidR="00A70B4E" w:rsidRPr="00A70B4E" w:rsidRDefault="00FF0578" w:rsidP="00A70B4E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ind w:righ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70B4E">
              <w:rPr>
                <w:rFonts w:ascii="Times New Roman" w:hAnsi="Times New Roman"/>
                <w:noProof/>
                <w:sz w:val="25"/>
                <w:szCs w:val="25"/>
              </w:rPr>
              <w:t>Có kiến thức và kinh nghiệm</w:t>
            </w:r>
            <w:r w:rsidR="00A70B4E" w:rsidRPr="00A70B4E">
              <w:rPr>
                <w:rFonts w:ascii="Times New Roman" w:hAnsi="Times New Roman"/>
                <w:noProof/>
                <w:sz w:val="25"/>
                <w:szCs w:val="25"/>
              </w:rPr>
              <w:t xml:space="preserve"> về: </w:t>
            </w:r>
            <w:r w:rsidR="00A70B4E" w:rsidRPr="00A70B4E">
              <w:rPr>
                <w:rFonts w:ascii="Times New Roman" w:hAnsi="Times New Roman" w:cs="Times New Roman"/>
                <w:sz w:val="26"/>
                <w:szCs w:val="26"/>
              </w:rPr>
              <w:t xml:space="preserve">SIEM, Firewall, IPS/IDS, </w:t>
            </w:r>
            <w:proofErr w:type="spellStart"/>
            <w:r w:rsidR="00A70B4E" w:rsidRPr="00A70B4E">
              <w:rPr>
                <w:rFonts w:ascii="Times New Roman" w:hAnsi="Times New Roman" w:cs="Times New Roman"/>
                <w:sz w:val="26"/>
                <w:szCs w:val="26"/>
              </w:rPr>
              <w:t>EndPoint</w:t>
            </w:r>
            <w:proofErr w:type="spellEnd"/>
            <w:r w:rsidR="00A70B4E" w:rsidRPr="00A70B4E">
              <w:rPr>
                <w:rFonts w:ascii="Times New Roman" w:hAnsi="Times New Roman" w:cs="Times New Roman"/>
                <w:sz w:val="26"/>
                <w:szCs w:val="26"/>
              </w:rPr>
              <w:t xml:space="preserve"> Security …</w:t>
            </w:r>
          </w:p>
          <w:p w14:paraId="3D0EE1DB" w14:textId="77777777" w:rsidR="00A70B4E" w:rsidRPr="00A70B4E" w:rsidRDefault="00A70B4E" w:rsidP="00A70B4E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ind w:right="180"/>
              <w:rPr>
                <w:rFonts w:ascii="Times New Roman" w:hAnsi="Times New Roman"/>
                <w:sz w:val="25"/>
                <w:szCs w:val="25"/>
              </w:rPr>
            </w:pPr>
            <w:r w:rsidRPr="00A70B4E">
              <w:rPr>
                <w:rFonts w:ascii="Times New Roman" w:hAnsi="Times New Roman"/>
                <w:noProof/>
                <w:sz w:val="25"/>
                <w:szCs w:val="25"/>
              </w:rPr>
              <w:t>Hiểu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IDS/IPS, SIEM, Vulnerability Scanning, Endpoint Protection</w:t>
            </w:r>
          </w:p>
          <w:p w14:paraId="1F883BE1" w14:textId="21CC0539" w:rsidR="00FF0578" w:rsidRPr="000E38F5" w:rsidRDefault="00A70B4E" w:rsidP="00A70B4E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ind w:right="180"/>
              <w:rPr>
                <w:rFonts w:ascii="Times New Roman" w:hAnsi="Times New Roman"/>
                <w:noProof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CNTT, ATTT,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F0578" w:rsidRPr="00F05DD6" w14:paraId="2A7A8666" w14:textId="77777777" w:rsidTr="00E513C2">
        <w:trPr>
          <w:trHeight w:val="727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39E05B93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K</w:t>
            </w:r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iến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thức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pháp</w:t>
            </w:r>
            <w:proofErr w:type="spellEnd"/>
          </w:p>
          <w:p w14:paraId="6F25EDEB" w14:textId="77777777" w:rsidR="00FF0578" w:rsidRDefault="00FF0578" w:rsidP="00FF0578">
            <w:pPr>
              <w:spacing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luật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p w14:paraId="1D253035" w14:textId="77777777" w:rsidR="00FF0578" w:rsidRDefault="00FF0578" w:rsidP="00FF0578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Liệt kê nghiệp vụ chuyên môn yêu cầu:</w:t>
            </w:r>
          </w:p>
          <w:p w14:paraId="36B72105" w14:textId="77777777" w:rsidR="00FF0578" w:rsidRDefault="00FF0578" w:rsidP="000E38F5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……………………………………………………..</w:t>
            </w:r>
          </w:p>
        </w:tc>
      </w:tr>
      <w:tr w:rsidR="00FF0578" w:rsidRPr="00F05DD6" w14:paraId="270297CA" w14:textId="77777777" w:rsidTr="00E513C2">
        <w:trPr>
          <w:trHeight w:val="2836"/>
          <w:tblCellSpacing w:w="20" w:type="dxa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3982B8C4" w14:textId="77777777" w:rsidR="00FF0578" w:rsidRPr="00F05DD6" w:rsidDel="000B2C50" w:rsidRDefault="00FF0578" w:rsidP="00FF0578">
            <w:pPr>
              <w:spacing w:before="120" w:after="0" w:line="240" w:lineRule="auto"/>
              <w:ind w:right="-389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năng</w:t>
            </w:r>
            <w:proofErr w:type="spellEnd"/>
          </w:p>
        </w:tc>
        <w:tc>
          <w:tcPr>
            <w:tcW w:w="7594" w:type="dxa"/>
            <w:gridSpan w:val="2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2"/>
              <w:gridCol w:w="3374"/>
            </w:tblGrid>
            <w:tr w:rsidR="00FF0578" w14:paraId="6BB056C8" w14:textId="77777777" w:rsidTr="00133D92">
              <w:tc>
                <w:tcPr>
                  <w:tcW w:w="3372" w:type="dxa"/>
                </w:tcPr>
                <w:p w14:paraId="66F71C81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>Lãnh</w:t>
                  </w:r>
                  <w:proofErr w:type="spellEnd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>đạo</w:t>
                  </w:r>
                  <w:proofErr w:type="spellEnd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>và</w:t>
                  </w:r>
                  <w:proofErr w:type="spellEnd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>quản</w:t>
                  </w:r>
                  <w:proofErr w:type="spellEnd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F85E89">
                    <w:rPr>
                      <w:rFonts w:ascii="Times New Roman" w:hAnsi="Times New Roman"/>
                      <w:sz w:val="25"/>
                      <w:szCs w:val="25"/>
                    </w:rPr>
                    <w:t>lý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310D70E2" w14:textId="4F243384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Thuyết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trình</w:t>
                  </w:r>
                  <w:proofErr w:type="spellEnd"/>
                </w:p>
              </w:tc>
            </w:tr>
            <w:tr w:rsidR="00FF0578" w14:paraId="4635ACBF" w14:textId="77777777" w:rsidTr="00133D92">
              <w:tc>
                <w:tcPr>
                  <w:tcW w:w="3372" w:type="dxa"/>
                </w:tcPr>
                <w:p w14:paraId="66FE17D6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Tư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duy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chiến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lược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3CE55D36" w14:textId="2BFA1D9F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khai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kế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hoạch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giám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sát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thực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hiện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kế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hoạch</w:t>
                  </w:r>
                  <w:proofErr w:type="spellEnd"/>
                </w:p>
              </w:tc>
            </w:tr>
            <w:tr w:rsidR="00FF0578" w14:paraId="7DC6F2C7" w14:textId="77777777" w:rsidTr="00133D92">
              <w:tc>
                <w:tcPr>
                  <w:tcW w:w="3372" w:type="dxa"/>
                </w:tcPr>
                <w:p w14:paraId="1430E3D8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Điều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hành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cuộc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họp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32A1A1BF" w14:textId="3837DA55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Làm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việc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nhóm</w:t>
                  </w:r>
                  <w:proofErr w:type="spellEnd"/>
                </w:p>
              </w:tc>
            </w:tr>
            <w:tr w:rsidR="00FF0578" w14:paraId="4D84F168" w14:textId="77777777" w:rsidTr="00133D92">
              <w:tc>
                <w:tcPr>
                  <w:tcW w:w="3372" w:type="dxa"/>
                </w:tcPr>
                <w:p w14:paraId="545CA6B1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Nghệ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thuật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gây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ảnh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hưởng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0173AB72" w14:textId="106C917B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Phân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tích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tổng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hợp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báo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cáo</w:t>
                  </w:r>
                  <w:proofErr w:type="spellEnd"/>
                </w:p>
              </w:tc>
            </w:tr>
            <w:tr w:rsidR="00FF0578" w14:paraId="246F7905" w14:textId="77777777" w:rsidTr="00133D92">
              <w:tc>
                <w:tcPr>
                  <w:tcW w:w="3372" w:type="dxa"/>
                </w:tcPr>
                <w:p w14:paraId="002DF715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4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Phát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triển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nhân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tài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đội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ngũ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kế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cận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7E6C8677" w14:textId="351D2CDF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kế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hoạch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công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việc</w:t>
                  </w:r>
                  <w:proofErr w:type="spellEnd"/>
                </w:p>
              </w:tc>
            </w:tr>
            <w:tr w:rsidR="00FF0578" w14:paraId="1DE66398" w14:textId="77777777" w:rsidTr="00133D92">
              <w:tc>
                <w:tcPr>
                  <w:tcW w:w="3372" w:type="dxa"/>
                </w:tcPr>
                <w:p w14:paraId="63828B5B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Đàm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phám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22291A65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Phỏng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vấn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tuyển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dụng</w:t>
                  </w:r>
                  <w:proofErr w:type="spellEnd"/>
                </w:p>
              </w:tc>
            </w:tr>
            <w:tr w:rsidR="00FF0578" w14:paraId="0A99E6A8" w14:textId="77777777" w:rsidTr="00133D92">
              <w:tc>
                <w:tcPr>
                  <w:tcW w:w="3372" w:type="dxa"/>
                </w:tcPr>
                <w:p w14:paraId="2A877BF6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Ủy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thác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công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việc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trao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quyền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hiệu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quả</w:t>
                  </w:r>
                  <w:proofErr w:type="spellEnd"/>
                </w:p>
              </w:tc>
              <w:tc>
                <w:tcPr>
                  <w:tcW w:w="3374" w:type="dxa"/>
                </w:tcPr>
                <w:p w14:paraId="2AAB599F" w14:textId="77777777" w:rsidR="00FF0578" w:rsidRDefault="00FF0578" w:rsidP="00FF0578">
                  <w:pPr>
                    <w:tabs>
                      <w:tab w:val="left" w:pos="420"/>
                      <w:tab w:val="left" w:pos="2780"/>
                      <w:tab w:val="left" w:pos="3140"/>
                      <w:tab w:val="left" w:pos="5400"/>
                      <w:tab w:val="left" w:pos="5760"/>
                      <w:tab w:val="left" w:pos="8040"/>
                      <w:tab w:val="left" w:pos="8400"/>
                    </w:tabs>
                    <w:spacing w:before="120" w:after="100" w:afterAutospacing="1" w:line="220" w:lineRule="exact"/>
                    <w:ind w:left="57" w:right="57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instrText xml:space="preserve"> FORMCHECKBOX </w:instrText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</w:r>
                  <w:r w:rsidR="00430A49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separate"/>
                  </w:r>
                  <w:r w:rsidRPr="00F05DD6"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fldChar w:fldCharType="end"/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Quản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lý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sự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căng</w:t>
                  </w:r>
                  <w:proofErr w:type="spellEnd"/>
                  <w:r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5"/>
                      <w:szCs w:val="25"/>
                    </w:rPr>
                    <w:t>thẳng</w:t>
                  </w:r>
                  <w:proofErr w:type="spellEnd"/>
                </w:p>
              </w:tc>
            </w:tr>
          </w:tbl>
          <w:p w14:paraId="6BF4BCF9" w14:textId="1F5D9719" w:rsidR="00FF0578" w:rsidRDefault="00FF0578" w:rsidP="000E38F5">
            <w:pPr>
              <w:tabs>
                <w:tab w:val="left" w:pos="420"/>
                <w:tab w:val="left" w:pos="2780"/>
                <w:tab w:val="left" w:pos="3140"/>
                <w:tab w:val="left" w:pos="5400"/>
                <w:tab w:val="left" w:pos="5760"/>
                <w:tab w:val="left" w:pos="8040"/>
                <w:tab w:val="left" w:pos="8400"/>
              </w:tabs>
              <w:spacing w:before="120" w:after="100" w:afterAutospacing="1" w:line="200" w:lineRule="exact"/>
              <w:ind w:left="58" w:right="58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liệt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kê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:</w:t>
            </w:r>
            <w:r w:rsidR="000E38F5">
              <w:rPr>
                <w:rFonts w:ascii="Times New Roman" w:hAnsi="Times New Roman"/>
                <w:sz w:val="25"/>
                <w:szCs w:val="25"/>
              </w:rPr>
              <w:t>…</w:t>
            </w:r>
          </w:p>
        </w:tc>
      </w:tr>
      <w:tr w:rsidR="00FF0578" w:rsidRPr="00F05DD6" w14:paraId="7AB26085" w14:textId="77777777" w:rsidTr="00E513C2">
        <w:trPr>
          <w:trHeight w:val="1855"/>
          <w:tblCellSpacing w:w="20" w:type="dxa"/>
        </w:trPr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F9A0" w14:textId="77777777" w:rsidR="00FF0578" w:rsidRPr="00F05DD6" w:rsidRDefault="00FF0578" w:rsidP="00FF0578">
            <w:pPr>
              <w:spacing w:before="120" w:after="100" w:afterAutospacing="1" w:line="240" w:lineRule="exact"/>
              <w:ind w:right="-385"/>
              <w:rPr>
                <w:rFonts w:ascii="Times New Roman" w:hAnsi="Times New Roman"/>
                <w:b/>
                <w:spacing w:val="-3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Yêu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cầu</w:t>
            </w:r>
            <w:proofErr w:type="spellEnd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pacing w:val="-3"/>
                <w:sz w:val="25"/>
                <w:szCs w:val="25"/>
              </w:rPr>
              <w:t>khác</w:t>
            </w:r>
            <w:proofErr w:type="spellEnd"/>
          </w:p>
        </w:tc>
        <w:tc>
          <w:tcPr>
            <w:tcW w:w="7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62F6B" w14:textId="5E1F7238" w:rsidR="00FF0578" w:rsidRPr="00F05DD6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60" w:after="100" w:afterAutospacing="1" w:line="240" w:lineRule="auto"/>
              <w:ind w:left="317" w:hanging="27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Phong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cách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proofErr w:type="gramStart"/>
            <w:r w:rsidRPr="00F05DD6">
              <w:rPr>
                <w:rFonts w:ascii="Times New Roman" w:hAnsi="Times New Roman"/>
                <w:sz w:val="25"/>
                <w:szCs w:val="25"/>
              </w:rPr>
              <w:t>thái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độ</w:t>
            </w:r>
            <w:proofErr w:type="spellEnd"/>
            <w:proofErr w:type="gram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làm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cực</w:t>
            </w:r>
            <w:proofErr w:type="spellEnd"/>
          </w:p>
          <w:p w14:paraId="3515C981" w14:textId="77777777" w:rsidR="00FF0578" w:rsidRPr="00F05DD6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60" w:after="100" w:afterAutospacing="1" w:line="240" w:lineRule="auto"/>
              <w:ind w:left="317" w:hanging="27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Sức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khỏe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tốt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; </w:t>
            </w:r>
          </w:p>
          <w:p w14:paraId="1FE02518" w14:textId="77777777" w:rsidR="00FF0578" w:rsidRPr="00F05DD6" w:rsidRDefault="00FF0578" w:rsidP="00FF0578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60" w:after="100" w:afterAutospacing="1" w:line="240" w:lineRule="auto"/>
              <w:ind w:left="317" w:hanging="27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Ngoại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:</w:t>
            </w:r>
          </w:p>
          <w:p w14:paraId="74FBCB47" w14:textId="1C3D23DA" w:rsidR="000E38F5" w:rsidRPr="000E38F5" w:rsidRDefault="00FF0578" w:rsidP="000E38F5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spacing w:before="60" w:after="100" w:afterAutospacing="1" w:line="240" w:lineRule="auto"/>
              <w:ind w:left="317" w:hanging="27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Mức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độ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cam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kết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gắn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bó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sự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tâm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huyết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. Cam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kết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làm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lâu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dài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PVI,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ít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nhất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là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03</w:t>
            </w:r>
            <w:r w:rsidRPr="00F05D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Pr="00F05D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F0578" w:rsidRPr="00F05DD6" w14:paraId="14E6BF8B" w14:textId="77777777" w:rsidTr="00E513C2">
        <w:tblPrEx>
          <w:tblLook w:val="0000" w:firstRow="0" w:lastRow="0" w:firstColumn="0" w:lastColumn="0" w:noHBand="0" w:noVBand="0"/>
        </w:tblPrEx>
        <w:trPr>
          <w:trHeight w:hRule="exact" w:val="818"/>
          <w:tblCellSpacing w:w="20" w:type="dxa"/>
        </w:trPr>
        <w:tc>
          <w:tcPr>
            <w:tcW w:w="5320" w:type="dxa"/>
            <w:gridSpan w:val="4"/>
            <w:shd w:val="clear" w:color="auto" w:fill="auto"/>
            <w:vAlign w:val="center"/>
          </w:tcPr>
          <w:p w14:paraId="282DC6BA" w14:textId="77777777" w:rsidR="00FF0578" w:rsidRPr="00F05DD6" w:rsidRDefault="00FF0578" w:rsidP="00FF0578">
            <w:pPr>
              <w:spacing w:before="120" w:after="12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Ký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và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ghi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rõ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người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thực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hiện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công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4992" w:type="dxa"/>
            <w:shd w:val="clear" w:color="auto" w:fill="auto"/>
            <w:vAlign w:val="center"/>
          </w:tcPr>
          <w:p w14:paraId="7F2DA382" w14:textId="77777777" w:rsidR="00FF0578" w:rsidRPr="00F05DD6" w:rsidRDefault="00FF0578" w:rsidP="00FF0578">
            <w:pPr>
              <w:spacing w:before="120" w:after="120" w:line="240" w:lineRule="auto"/>
              <w:ind w:left="6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Ký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và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ghi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rõ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người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quản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lý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trực</w:t>
            </w:r>
            <w:proofErr w:type="spellEnd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F05DD6">
              <w:rPr>
                <w:rFonts w:ascii="Times New Roman" w:hAnsi="Times New Roman"/>
                <w:b/>
                <w:sz w:val="25"/>
                <w:szCs w:val="25"/>
              </w:rPr>
              <w:t>tiếp</w:t>
            </w:r>
            <w:proofErr w:type="spellEnd"/>
          </w:p>
        </w:tc>
      </w:tr>
      <w:tr w:rsidR="00FF0578" w:rsidRPr="00F05DD6" w14:paraId="78D0314B" w14:textId="77777777" w:rsidTr="00E513C2">
        <w:tblPrEx>
          <w:tblLook w:val="0000" w:firstRow="0" w:lastRow="0" w:firstColumn="0" w:lastColumn="0" w:noHBand="0" w:noVBand="0"/>
        </w:tblPrEx>
        <w:trPr>
          <w:trHeight w:hRule="exact" w:val="1267"/>
          <w:tblCellSpacing w:w="20" w:type="dxa"/>
        </w:trPr>
        <w:tc>
          <w:tcPr>
            <w:tcW w:w="5320" w:type="dxa"/>
            <w:gridSpan w:val="4"/>
            <w:shd w:val="clear" w:color="auto" w:fill="auto"/>
          </w:tcPr>
          <w:p w14:paraId="734F0126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38EBFDD9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50764F2A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65C7D639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3E722BFD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3D0E563D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6A0F2704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6258C1E2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992" w:type="dxa"/>
            <w:shd w:val="clear" w:color="auto" w:fill="auto"/>
          </w:tcPr>
          <w:p w14:paraId="0212D77E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27E1AED4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17FCBB62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55AD6A34" w14:textId="77777777" w:rsidR="00FF0578" w:rsidRPr="00F05DD6" w:rsidRDefault="00FF0578" w:rsidP="00FF0578">
            <w:pPr>
              <w:spacing w:line="200" w:lineRule="exact"/>
              <w:ind w:left="60" w:right="6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F0578" w:rsidRPr="00F05DD6" w14:paraId="51AC21B6" w14:textId="77777777" w:rsidTr="00E513C2">
        <w:tblPrEx>
          <w:tblLook w:val="0000" w:firstRow="0" w:lastRow="0" w:firstColumn="0" w:lastColumn="0" w:noHBand="0" w:noVBand="0"/>
        </w:tblPrEx>
        <w:trPr>
          <w:trHeight w:hRule="exact" w:val="608"/>
          <w:tblCellSpacing w:w="20" w:type="dxa"/>
        </w:trPr>
        <w:tc>
          <w:tcPr>
            <w:tcW w:w="5320" w:type="dxa"/>
            <w:gridSpan w:val="4"/>
            <w:shd w:val="clear" w:color="auto" w:fill="auto"/>
            <w:vAlign w:val="center"/>
          </w:tcPr>
          <w:p w14:paraId="65FFF35E" w14:textId="73DAC4BC" w:rsidR="00FF0578" w:rsidRPr="00F05DD6" w:rsidRDefault="00FF0578" w:rsidP="00A70B4E">
            <w:pPr>
              <w:spacing w:line="200" w:lineRule="exact"/>
              <w:ind w:left="60" w:right="6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14:paraId="2728575C" w14:textId="1DD5FDDF" w:rsidR="00FF0578" w:rsidRPr="00F05DD6" w:rsidRDefault="00FF0578" w:rsidP="000E38F5">
            <w:pPr>
              <w:spacing w:line="200" w:lineRule="exact"/>
              <w:ind w:left="60" w:right="6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53963349" w14:textId="77777777" w:rsidR="00601B3A" w:rsidRDefault="00601B3A" w:rsidP="00601B3A">
      <w:pPr>
        <w:spacing w:line="240" w:lineRule="exact"/>
        <w:rPr>
          <w:rFonts w:ascii="Times New Roman" w:hAnsi="Times New Roman"/>
          <w:sz w:val="24"/>
          <w:szCs w:val="24"/>
        </w:rPr>
      </w:pPr>
    </w:p>
    <w:tbl>
      <w:tblPr>
        <w:tblW w:w="1052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400"/>
        <w:gridCol w:w="5121"/>
      </w:tblGrid>
      <w:tr w:rsidR="00601B3A" w:rsidRPr="00686A49" w14:paraId="6F7F90CF" w14:textId="77777777" w:rsidTr="000E38F5">
        <w:trPr>
          <w:trHeight w:val="347"/>
          <w:tblCellSpacing w:w="20" w:type="dxa"/>
        </w:trPr>
        <w:tc>
          <w:tcPr>
            <w:tcW w:w="5340" w:type="dxa"/>
            <w:shd w:val="clear" w:color="auto" w:fill="auto"/>
          </w:tcPr>
          <w:p w14:paraId="443A4E23" w14:textId="77777777" w:rsidR="00601B3A" w:rsidRPr="00686A49" w:rsidRDefault="00601B3A" w:rsidP="00133D9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A4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86A49">
              <w:rPr>
                <w:rFonts w:ascii="Times New Roman" w:hAnsi="Times New Roman"/>
                <w:b/>
                <w:sz w:val="24"/>
                <w:szCs w:val="24"/>
              </w:rPr>
              <w:t>SOẠN THẢO</w:t>
            </w:r>
          </w:p>
        </w:tc>
        <w:tc>
          <w:tcPr>
            <w:tcW w:w="5061" w:type="dxa"/>
            <w:shd w:val="clear" w:color="auto" w:fill="auto"/>
          </w:tcPr>
          <w:p w14:paraId="0BD46DA9" w14:textId="77777777" w:rsidR="00601B3A" w:rsidRPr="00686A49" w:rsidRDefault="00601B3A" w:rsidP="00133D9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A49">
              <w:rPr>
                <w:rFonts w:ascii="Times New Roman" w:hAnsi="Times New Roman"/>
                <w:b/>
                <w:sz w:val="24"/>
                <w:szCs w:val="24"/>
              </w:rPr>
              <w:t>SOẠN THẢO</w:t>
            </w:r>
          </w:p>
        </w:tc>
      </w:tr>
      <w:tr w:rsidR="00601B3A" w:rsidRPr="00686A49" w14:paraId="76ACEDED" w14:textId="77777777" w:rsidTr="000E38F5">
        <w:trPr>
          <w:tblCellSpacing w:w="20" w:type="dxa"/>
        </w:trPr>
        <w:tc>
          <w:tcPr>
            <w:tcW w:w="5340" w:type="dxa"/>
            <w:shd w:val="clear" w:color="auto" w:fill="auto"/>
          </w:tcPr>
          <w:p w14:paraId="0BE339AE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289204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A767A12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</w:p>
          <w:p w14:paraId="0E35DD7B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61" w:type="dxa"/>
            <w:shd w:val="clear" w:color="auto" w:fill="auto"/>
          </w:tcPr>
          <w:p w14:paraId="437E8276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75FCD58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</w:p>
          <w:p w14:paraId="6155990F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14:paraId="2BDDCA76" w14:textId="77777777" w:rsidR="00601B3A" w:rsidRPr="00686A49" w:rsidRDefault="00601B3A" w:rsidP="00133D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4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686A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01B3A" w:rsidRPr="00686A49" w14:paraId="4A595639" w14:textId="77777777" w:rsidTr="000E38F5">
        <w:trPr>
          <w:tblCellSpacing w:w="20" w:type="dxa"/>
        </w:trPr>
        <w:tc>
          <w:tcPr>
            <w:tcW w:w="10441" w:type="dxa"/>
            <w:gridSpan w:val="2"/>
            <w:shd w:val="clear" w:color="auto" w:fill="auto"/>
          </w:tcPr>
          <w:p w14:paraId="63308DDD" w14:textId="77777777" w:rsidR="00601B3A" w:rsidRDefault="00601B3A" w:rsidP="00133D9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A49">
              <w:rPr>
                <w:rFonts w:ascii="Times New Roman" w:hAnsi="Times New Roman"/>
                <w:b/>
                <w:sz w:val="24"/>
                <w:szCs w:val="24"/>
              </w:rPr>
              <w:t>PHÊ DUYỆT</w:t>
            </w:r>
          </w:p>
          <w:p w14:paraId="58BF3F5C" w14:textId="77777777" w:rsidR="00601B3A" w:rsidRPr="00686A49" w:rsidRDefault="00601B3A" w:rsidP="00133D92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A49">
              <w:rPr>
                <w:rFonts w:ascii="Times New Roman" w:hAnsi="Times New Roman"/>
                <w:sz w:val="24"/>
                <w:szCs w:val="24"/>
              </w:rPr>
              <w:t>---------</w:t>
            </w:r>
          </w:p>
          <w:p w14:paraId="3BEE91BA" w14:textId="77777777" w:rsidR="00601B3A" w:rsidRPr="00686A49" w:rsidRDefault="00601B3A" w:rsidP="00133D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8F21EF" w14:textId="40027C96" w:rsidR="002412C4" w:rsidRPr="004237D5" w:rsidRDefault="00601B3A" w:rsidP="004237D5">
      <w:pPr>
        <w:spacing w:before="60" w:after="120" w:line="360" w:lineRule="auto"/>
        <w:jc w:val="both"/>
        <w:rPr>
          <w:rFonts w:ascii="Times New Roman" w:hAnsi="Times New Roman"/>
          <w:sz w:val="25"/>
          <w:szCs w:val="25"/>
        </w:rPr>
      </w:pPr>
      <w:proofErr w:type="spellStart"/>
      <w:r w:rsidRPr="00F05DD6">
        <w:rPr>
          <w:rFonts w:ascii="Times New Roman" w:hAnsi="Times New Roman"/>
          <w:sz w:val="25"/>
          <w:szCs w:val="25"/>
        </w:rPr>
        <w:t>Tài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liệu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này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phản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ánh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trung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thực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và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chính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xác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về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công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việc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tại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thời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điểm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tiến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hành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Mô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tả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công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F05DD6">
        <w:rPr>
          <w:rFonts w:ascii="Times New Roman" w:hAnsi="Times New Roman"/>
          <w:sz w:val="25"/>
          <w:szCs w:val="25"/>
        </w:rPr>
        <w:t>việc</w:t>
      </w:r>
      <w:proofErr w:type="spellEnd"/>
      <w:r w:rsidRPr="00F05DD6">
        <w:rPr>
          <w:rFonts w:ascii="Times New Roman" w:hAnsi="Times New Roman"/>
          <w:sz w:val="25"/>
          <w:szCs w:val="25"/>
        </w:rPr>
        <w:t xml:space="preserve">. </w:t>
      </w:r>
    </w:p>
    <w:sectPr w:rsidR="002412C4" w:rsidRPr="004237D5" w:rsidSect="00E74ABB">
      <w:pgSz w:w="11906" w:h="16838" w:code="9"/>
      <w:pgMar w:top="1080" w:right="108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0AA"/>
    <w:multiLevelType w:val="hybridMultilevel"/>
    <w:tmpl w:val="EF763ADA"/>
    <w:lvl w:ilvl="0" w:tplc="5C3242E8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EE3736"/>
    <w:multiLevelType w:val="hybridMultilevel"/>
    <w:tmpl w:val="C6EE53CA"/>
    <w:lvl w:ilvl="0" w:tplc="5C3242E8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CC5101"/>
    <w:multiLevelType w:val="hybridMultilevel"/>
    <w:tmpl w:val="AC2E0580"/>
    <w:lvl w:ilvl="0" w:tplc="4D9E27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SimSu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3A"/>
    <w:rsid w:val="000E38F5"/>
    <w:rsid w:val="001B7FAA"/>
    <w:rsid w:val="002412C4"/>
    <w:rsid w:val="002C145A"/>
    <w:rsid w:val="00312568"/>
    <w:rsid w:val="00383781"/>
    <w:rsid w:val="004202BE"/>
    <w:rsid w:val="004237D5"/>
    <w:rsid w:val="00430A49"/>
    <w:rsid w:val="005052BA"/>
    <w:rsid w:val="00505D69"/>
    <w:rsid w:val="005F54F2"/>
    <w:rsid w:val="00601B3A"/>
    <w:rsid w:val="006171F4"/>
    <w:rsid w:val="00773BC0"/>
    <w:rsid w:val="007E65F1"/>
    <w:rsid w:val="00846CE9"/>
    <w:rsid w:val="008C6BB6"/>
    <w:rsid w:val="00937968"/>
    <w:rsid w:val="009D0132"/>
    <w:rsid w:val="00A01F05"/>
    <w:rsid w:val="00A70B4E"/>
    <w:rsid w:val="00AD438F"/>
    <w:rsid w:val="00B742B2"/>
    <w:rsid w:val="00C4644D"/>
    <w:rsid w:val="00C874DC"/>
    <w:rsid w:val="00D41EC1"/>
    <w:rsid w:val="00D666AC"/>
    <w:rsid w:val="00E513C2"/>
    <w:rsid w:val="00E74ABB"/>
    <w:rsid w:val="00FE49FB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3724"/>
  <w15:docId w15:val="{5093FA5B-BEA7-48B3-8155-B7A37B9B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3A"/>
  </w:style>
  <w:style w:type="paragraph" w:styleId="Heading1">
    <w:name w:val="heading 1"/>
    <w:basedOn w:val="Normal"/>
    <w:next w:val="Normal"/>
    <w:link w:val="Heading1Char"/>
    <w:uiPriority w:val="9"/>
    <w:qFormat/>
    <w:rsid w:val="00601B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60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lock"/>
    <w:basedOn w:val="Normal"/>
    <w:link w:val="BodyTextChar"/>
    <w:rsid w:val="00601B3A"/>
    <w:pPr>
      <w:spacing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Char">
    <w:name w:val="Body Text Char"/>
    <w:aliases w:val="block Char"/>
    <w:basedOn w:val="DefaultParagraphFont"/>
    <w:link w:val="BodyText"/>
    <w:rsid w:val="00601B3A"/>
    <w:rPr>
      <w:rFonts w:ascii=".VnTime" w:eastAsia="Times New Roman" w:hAnsi=".VnTime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Uyen, Hoang Thi To (H-QLPTNNL)</dc:creator>
  <cp:lastModifiedBy>ADMIN</cp:lastModifiedBy>
  <cp:revision>2</cp:revision>
  <cp:lastPrinted>2021-09-29T02:40:00Z</cp:lastPrinted>
  <dcterms:created xsi:type="dcterms:W3CDTF">2022-12-14T04:49:00Z</dcterms:created>
  <dcterms:modified xsi:type="dcterms:W3CDTF">2022-12-14T04:49:00Z</dcterms:modified>
</cp:coreProperties>
</file>